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7A769F" w:rsidP="00292283">
      <w:pPr>
        <w:jc w:val="both"/>
      </w:pPr>
      <w:r>
        <w:t xml:space="preserve">                                                         </w:t>
      </w:r>
      <w:r w:rsidR="002D1642"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B61199" w:rsidP="002D1642">
      <w:pPr>
        <w:jc w:val="center"/>
        <w:rPr>
          <w:sz w:val="16"/>
        </w:rPr>
      </w:pPr>
      <w:r>
        <w:rPr>
          <w:sz w:val="28"/>
          <w:szCs w:val="28"/>
        </w:rPr>
        <w:t>30</w:t>
      </w:r>
      <w:r w:rsidR="001218F8">
        <w:rPr>
          <w:sz w:val="28"/>
          <w:szCs w:val="28"/>
        </w:rPr>
        <w:t>.12.202</w:t>
      </w:r>
      <w:r w:rsidR="00D10E34">
        <w:rPr>
          <w:sz w:val="28"/>
          <w:szCs w:val="28"/>
        </w:rPr>
        <w:t>2</w:t>
      </w:r>
      <w:r w:rsidR="00CD4280">
        <w:rPr>
          <w:sz w:val="28"/>
          <w:szCs w:val="28"/>
        </w:rPr>
        <w:t>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246ED7">
        <w:rPr>
          <w:sz w:val="28"/>
          <w:szCs w:val="28"/>
        </w:rPr>
        <w:t>198</w:t>
      </w: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7A769F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 xml:space="preserve">Об утверждении плана реализации </w:t>
            </w:r>
          </w:p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7A769F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7A769F" w:rsidRDefault="002D1642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  <w:r w:rsidR="00153132" w:rsidRPr="005B4A40">
              <w:rPr>
                <w:b/>
                <w:sz w:val="28"/>
                <w:szCs w:val="28"/>
              </w:rPr>
              <w:t>«</w:t>
            </w:r>
            <w:r w:rsidR="007A769F">
              <w:rPr>
                <w:b/>
                <w:sz w:val="28"/>
                <w:szCs w:val="28"/>
              </w:rPr>
              <w:t xml:space="preserve">Формирование </w:t>
            </w:r>
            <w:proofErr w:type="gramStart"/>
            <w:r w:rsidR="007A769F">
              <w:rPr>
                <w:b/>
                <w:sz w:val="28"/>
                <w:szCs w:val="28"/>
              </w:rPr>
              <w:t>комфортной</w:t>
            </w:r>
            <w:proofErr w:type="gramEnd"/>
            <w:r w:rsidR="007A769F">
              <w:rPr>
                <w:b/>
                <w:sz w:val="28"/>
                <w:szCs w:val="28"/>
              </w:rPr>
              <w:t xml:space="preserve"> </w:t>
            </w:r>
          </w:p>
          <w:p w:rsidR="007A769F" w:rsidRDefault="007A769F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городской среды на территории </w:t>
            </w:r>
          </w:p>
          <w:p w:rsidR="007A769F" w:rsidRDefault="007A769F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53132" w:rsidRPr="005A2DD9" w:rsidRDefault="007A769F" w:rsidP="00D10E3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Кашарское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  <w:r w:rsidR="002D1642">
              <w:rPr>
                <w:b/>
                <w:sz w:val="28"/>
                <w:szCs w:val="28"/>
              </w:rPr>
              <w:t>на 20</w:t>
            </w:r>
            <w:r w:rsidR="00CD4280">
              <w:rPr>
                <w:b/>
                <w:sz w:val="28"/>
                <w:szCs w:val="28"/>
              </w:rPr>
              <w:t>2</w:t>
            </w:r>
            <w:r w:rsidR="00D10E34">
              <w:rPr>
                <w:b/>
                <w:sz w:val="28"/>
                <w:szCs w:val="28"/>
              </w:rPr>
              <w:t>3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F31DED">
      <w:pPr>
        <w:snapToGri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F31DED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от 1</w:t>
      </w:r>
      <w:r w:rsidR="001709F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1709F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1709F5">
        <w:rPr>
          <w:kern w:val="2"/>
          <w:sz w:val="28"/>
          <w:szCs w:val="28"/>
        </w:rPr>
        <w:t>2</w:t>
      </w:r>
      <w:r w:rsidR="00F31DED">
        <w:rPr>
          <w:kern w:val="2"/>
          <w:sz w:val="28"/>
          <w:szCs w:val="28"/>
        </w:rPr>
        <w:t>67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r w:rsidR="001B5476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F31DED" w:rsidRPr="00F31DED">
        <w:rPr>
          <w:sz w:val="28"/>
          <w:szCs w:val="28"/>
        </w:rPr>
        <w:t>Формирование комфортной городской среды на территории муниципального образования «</w:t>
      </w:r>
      <w:proofErr w:type="spellStart"/>
      <w:r w:rsidR="00F31DED" w:rsidRPr="00F31DED">
        <w:rPr>
          <w:sz w:val="28"/>
          <w:szCs w:val="28"/>
        </w:rPr>
        <w:t>Кашарское</w:t>
      </w:r>
      <w:proofErr w:type="spellEnd"/>
      <w:r w:rsidR="00F31DED" w:rsidRPr="00F31DED">
        <w:rPr>
          <w:sz w:val="28"/>
          <w:szCs w:val="28"/>
        </w:rPr>
        <w:t xml:space="preserve"> сельское поселение</w:t>
      </w:r>
      <w:r w:rsidRPr="001B5476">
        <w:rPr>
          <w:sz w:val="28"/>
          <w:szCs w:val="28"/>
        </w:rPr>
        <w:t>»</w:t>
      </w:r>
      <w:r w:rsidRPr="001B5476">
        <w:rPr>
          <w:kern w:val="2"/>
          <w:sz w:val="28"/>
          <w:szCs w:val="28"/>
        </w:rPr>
        <w:t>, руководствуясь ст. 2</w:t>
      </w:r>
      <w:r w:rsidR="001709F5" w:rsidRPr="001B5476">
        <w:rPr>
          <w:kern w:val="2"/>
          <w:sz w:val="28"/>
          <w:szCs w:val="28"/>
        </w:rPr>
        <w:t>7</w:t>
      </w:r>
      <w:r w:rsidRPr="001B5476">
        <w:rPr>
          <w:kern w:val="2"/>
          <w:sz w:val="28"/>
          <w:szCs w:val="28"/>
        </w:rPr>
        <w:t xml:space="preserve"> Устава муниципаль</w:t>
      </w:r>
      <w:r w:rsidRPr="00D93DBA">
        <w:rPr>
          <w:kern w:val="2"/>
          <w:sz w:val="28"/>
          <w:szCs w:val="28"/>
        </w:rPr>
        <w:t>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r w:rsidR="001B5476">
        <w:rPr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F31DED" w:rsidRPr="00F31DED">
        <w:rPr>
          <w:sz w:val="28"/>
          <w:szCs w:val="28"/>
        </w:rPr>
        <w:t>Формирование комфортной городской среды на территории муниципального образования «</w:t>
      </w:r>
      <w:proofErr w:type="spellStart"/>
      <w:r w:rsidR="00F31DED" w:rsidRPr="00F31DED">
        <w:rPr>
          <w:sz w:val="28"/>
          <w:szCs w:val="28"/>
        </w:rPr>
        <w:t>Кашарское</w:t>
      </w:r>
      <w:proofErr w:type="spellEnd"/>
      <w:r w:rsidR="00F31DED" w:rsidRPr="00F31DED">
        <w:rPr>
          <w:sz w:val="28"/>
          <w:szCs w:val="28"/>
        </w:rPr>
        <w:t xml:space="preserve"> сельское поселение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</w:t>
      </w:r>
      <w:r w:rsidR="00CD4280">
        <w:rPr>
          <w:sz w:val="28"/>
          <w:szCs w:val="28"/>
        </w:rPr>
        <w:t>2</w:t>
      </w:r>
      <w:r w:rsidR="00D10E34">
        <w:rPr>
          <w:sz w:val="28"/>
          <w:szCs w:val="28"/>
        </w:rPr>
        <w:t>3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</w:t>
      </w:r>
      <w:r w:rsidR="00CD4280">
        <w:rPr>
          <w:rFonts w:ascii="Times New Roman" w:hAnsi="Times New Roman"/>
          <w:lang w:eastAsia="ru-RU" w:bidi="ru-RU"/>
        </w:rPr>
        <w:t>2</w:t>
      </w:r>
      <w:r w:rsidR="00D10E34">
        <w:rPr>
          <w:rFonts w:ascii="Times New Roman" w:hAnsi="Times New Roman"/>
          <w:lang w:eastAsia="ru-RU" w:bidi="ru-RU"/>
        </w:rPr>
        <w:t>3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4618D5" w:rsidRPr="004E4B87" w:rsidRDefault="001709F5" w:rsidP="00F31DED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lastRenderedPageBreak/>
        <w:t xml:space="preserve">Приложение </w:t>
      </w:r>
    </w:p>
    <w:p w:rsidR="00DC094C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t xml:space="preserve">к постановлению </w:t>
      </w:r>
    </w:p>
    <w:p w:rsidR="00CB0F6B" w:rsidRPr="000F4111" w:rsidRDefault="00023106" w:rsidP="00023106">
      <w:pPr>
        <w:jc w:val="right"/>
        <w:rPr>
          <w:sz w:val="20"/>
        </w:rPr>
      </w:pPr>
      <w:r w:rsidRPr="000F4111">
        <w:rPr>
          <w:sz w:val="20"/>
        </w:rPr>
        <w:t xml:space="preserve">Администрации </w:t>
      </w:r>
      <w:proofErr w:type="spellStart"/>
      <w:r w:rsidR="000F4111" w:rsidRPr="000F4111">
        <w:rPr>
          <w:sz w:val="20"/>
        </w:rPr>
        <w:t>Кашарского</w:t>
      </w:r>
      <w:proofErr w:type="spellEnd"/>
      <w:r w:rsidR="000F4111" w:rsidRPr="000F4111">
        <w:rPr>
          <w:sz w:val="20"/>
        </w:rPr>
        <w:t xml:space="preserve"> </w:t>
      </w:r>
      <w:proofErr w:type="gramStart"/>
      <w:r w:rsidR="000F4111" w:rsidRPr="000F4111">
        <w:rPr>
          <w:sz w:val="20"/>
        </w:rPr>
        <w:t>сельского</w:t>
      </w:r>
      <w:proofErr w:type="gramEnd"/>
      <w:r w:rsidR="000F4111" w:rsidRPr="000F4111">
        <w:rPr>
          <w:sz w:val="20"/>
        </w:rPr>
        <w:t xml:space="preserve"> </w:t>
      </w:r>
      <w:proofErr w:type="spellStart"/>
      <w:r w:rsidR="000F4111" w:rsidRPr="000F4111">
        <w:rPr>
          <w:sz w:val="20"/>
        </w:rPr>
        <w:t>поселеничя</w:t>
      </w:r>
      <w:proofErr w:type="spellEnd"/>
    </w:p>
    <w:p w:rsidR="00023106" w:rsidRPr="000F4111" w:rsidRDefault="003F1CE3" w:rsidP="00023106">
      <w:pPr>
        <w:jc w:val="right"/>
        <w:rPr>
          <w:sz w:val="20"/>
        </w:rPr>
      </w:pPr>
      <w:r w:rsidRPr="000F4111">
        <w:rPr>
          <w:sz w:val="20"/>
        </w:rPr>
        <w:t>О</w:t>
      </w:r>
      <w:r w:rsidR="00023106" w:rsidRPr="000F4111">
        <w:rPr>
          <w:sz w:val="20"/>
        </w:rPr>
        <w:t>т</w:t>
      </w:r>
      <w:r w:rsidRPr="000F4111">
        <w:rPr>
          <w:sz w:val="20"/>
        </w:rPr>
        <w:t xml:space="preserve"> </w:t>
      </w:r>
      <w:r w:rsidR="00023106" w:rsidRPr="000F4111">
        <w:rPr>
          <w:sz w:val="20"/>
        </w:rPr>
        <w:t xml:space="preserve"> </w:t>
      </w:r>
      <w:r w:rsidR="00B61199">
        <w:rPr>
          <w:sz w:val="20"/>
        </w:rPr>
        <w:t>30</w:t>
      </w:r>
      <w:r w:rsidR="00CB0F6B" w:rsidRPr="000F4111">
        <w:rPr>
          <w:sz w:val="20"/>
        </w:rPr>
        <w:t>.12</w:t>
      </w:r>
      <w:r w:rsidR="00023106" w:rsidRPr="000F4111">
        <w:rPr>
          <w:sz w:val="20"/>
        </w:rPr>
        <w:t>.</w:t>
      </w:r>
      <w:r w:rsidR="00977742" w:rsidRPr="000F4111">
        <w:rPr>
          <w:sz w:val="20"/>
        </w:rPr>
        <w:t>20</w:t>
      </w:r>
      <w:r w:rsidR="001218F8">
        <w:rPr>
          <w:sz w:val="20"/>
        </w:rPr>
        <w:t>2</w:t>
      </w:r>
      <w:r w:rsidR="00D10E34">
        <w:rPr>
          <w:sz w:val="20"/>
        </w:rPr>
        <w:t>2</w:t>
      </w:r>
      <w:r w:rsidR="00023106" w:rsidRPr="000F4111">
        <w:rPr>
          <w:sz w:val="20"/>
        </w:rPr>
        <w:t xml:space="preserve"> №</w:t>
      </w:r>
      <w:r w:rsidR="00CB0F6B" w:rsidRPr="000F4111">
        <w:rPr>
          <w:sz w:val="20"/>
        </w:rPr>
        <w:t xml:space="preserve"> </w:t>
      </w:r>
      <w:r w:rsidR="00D10E34">
        <w:rPr>
          <w:sz w:val="20"/>
        </w:rPr>
        <w:t xml:space="preserve"> </w:t>
      </w:r>
      <w:r w:rsidR="00246ED7">
        <w:rPr>
          <w:sz w:val="20"/>
        </w:rPr>
        <w:t>198</w:t>
      </w:r>
      <w:r w:rsidR="00D10E34">
        <w:rPr>
          <w:sz w:val="20"/>
        </w:rPr>
        <w:t xml:space="preserve"> 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</w:t>
      </w:r>
      <w:r w:rsidR="00E648CD" w:rsidRPr="00F31DED">
        <w:rPr>
          <w:sz w:val="28"/>
          <w:szCs w:val="28"/>
        </w:rPr>
        <w:t>Формирование комфортной городской среды на территории муниципального образования «</w:t>
      </w:r>
      <w:proofErr w:type="spellStart"/>
      <w:r w:rsidR="00E648CD" w:rsidRPr="00F31DED">
        <w:rPr>
          <w:sz w:val="28"/>
          <w:szCs w:val="28"/>
        </w:rPr>
        <w:t>Кашарское</w:t>
      </w:r>
      <w:proofErr w:type="spellEnd"/>
      <w:r w:rsidR="00E648CD" w:rsidRPr="00F31DED">
        <w:rPr>
          <w:sz w:val="28"/>
          <w:szCs w:val="28"/>
        </w:rPr>
        <w:t xml:space="preserve"> сельское поселение</w:t>
      </w:r>
      <w:r w:rsidRPr="004E4B87">
        <w:rPr>
          <w:sz w:val="28"/>
          <w:szCs w:val="28"/>
        </w:rPr>
        <w:t xml:space="preserve">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D4280">
        <w:rPr>
          <w:sz w:val="28"/>
          <w:szCs w:val="28"/>
        </w:rPr>
        <w:t>2</w:t>
      </w:r>
      <w:r w:rsidR="00D10E3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1CE3" w:rsidRPr="00411C07" w:rsidTr="00B10093">
        <w:trPr>
          <w:tblCellSpacing w:w="5" w:type="nil"/>
        </w:trPr>
        <w:tc>
          <w:tcPr>
            <w:tcW w:w="359" w:type="dxa"/>
          </w:tcPr>
          <w:p w:rsidR="003F1CE3" w:rsidRPr="00411C07" w:rsidRDefault="003F1CE3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F1CE3" w:rsidRPr="00E648CD" w:rsidRDefault="003F1CE3" w:rsidP="00E648CD">
            <w:pPr>
              <w:pStyle w:val="ConsPlusCell"/>
              <w:rPr>
                <w:rFonts w:ascii="Times New Roman" w:hAnsi="Times New Roman" w:cs="Times New Roman"/>
              </w:rPr>
            </w:pPr>
            <w:r w:rsidRPr="00E648CD">
              <w:rPr>
                <w:rFonts w:ascii="Times New Roman" w:hAnsi="Times New Roman" w:cs="Times New Roman"/>
              </w:rPr>
              <w:t xml:space="preserve">Муниципальная программа « </w:t>
            </w:r>
            <w:r w:rsidR="00E648CD" w:rsidRPr="00E64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8CD" w:rsidRPr="00E648CD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муниципального образования «</w:t>
            </w:r>
            <w:proofErr w:type="spellStart"/>
            <w:r w:rsidR="00E648CD" w:rsidRPr="00E648CD">
              <w:rPr>
                <w:rFonts w:ascii="Times New Roman" w:hAnsi="Times New Roman" w:cs="Times New Roman"/>
                <w:sz w:val="24"/>
                <w:szCs w:val="24"/>
              </w:rPr>
              <w:t>Кашарское</w:t>
            </w:r>
            <w:proofErr w:type="spellEnd"/>
            <w:r w:rsidR="00E648CD" w:rsidRPr="00E648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E648CD" w:rsidRPr="00E648CD">
              <w:rPr>
                <w:rFonts w:ascii="Times New Roman" w:hAnsi="Times New Roman" w:cs="Times New Roman"/>
              </w:rPr>
              <w:t xml:space="preserve"> </w:t>
            </w:r>
            <w:r w:rsidRPr="00E648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3F1CE3" w:rsidRDefault="003F1CE3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1CE3" w:rsidRDefault="003F1CE3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3F1CE3" w:rsidRDefault="00CD4280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3F1CE3" w:rsidRPr="00411C07" w:rsidRDefault="003F1CE3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1CE3" w:rsidRPr="00411C07" w:rsidRDefault="00EB0BCF" w:rsidP="00EB0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территории проживания.</w:t>
            </w:r>
          </w:p>
        </w:tc>
        <w:tc>
          <w:tcPr>
            <w:tcW w:w="1276" w:type="dxa"/>
          </w:tcPr>
          <w:p w:rsidR="003F1CE3" w:rsidRPr="00411C07" w:rsidRDefault="000F4111" w:rsidP="00D10E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D4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F1CE3" w:rsidRPr="00411C07" w:rsidRDefault="00D10E34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CE3" w:rsidRPr="00411C07" w:rsidRDefault="00D10E34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18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766DC3">
        <w:trPr>
          <w:trHeight w:val="70"/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B6C0E" w:rsidRPr="00411C07" w:rsidRDefault="009B6C0E" w:rsidP="00766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0F4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   1   Благоустройство общественных территорий.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9B6C0E" w:rsidRPr="00411C07" w:rsidRDefault="00CD4280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2835" w:type="dxa"/>
          </w:tcPr>
          <w:p w:rsidR="009B6C0E" w:rsidRPr="00411C07" w:rsidRDefault="00EB0BCF" w:rsidP="00EB0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общественных территорий.</w:t>
            </w:r>
          </w:p>
        </w:tc>
        <w:tc>
          <w:tcPr>
            <w:tcW w:w="1276" w:type="dxa"/>
          </w:tcPr>
          <w:p w:rsidR="009B6C0E" w:rsidRPr="00411C07" w:rsidRDefault="009B6C0E" w:rsidP="00D10E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D4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B6C0E" w:rsidRPr="00291EF1" w:rsidRDefault="00D10E34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18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706D9C" w:rsidRDefault="00D10E34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18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1218F8">
        <w:trPr>
          <w:trHeight w:val="2684"/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</w:tcPr>
          <w:p w:rsidR="009B6C0E" w:rsidRPr="00411C07" w:rsidRDefault="009B6C0E" w:rsidP="00766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общественных территорий</w:t>
            </w:r>
            <w:r w:rsidR="003F1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CD4280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CA3D21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территории проживания</w:t>
            </w:r>
          </w:p>
        </w:tc>
        <w:tc>
          <w:tcPr>
            <w:tcW w:w="1276" w:type="dxa"/>
          </w:tcPr>
          <w:p w:rsidR="009B6C0E" w:rsidRPr="00411C07" w:rsidRDefault="009B6C0E" w:rsidP="00D10E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61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B6C0E" w:rsidRPr="00973AA9" w:rsidRDefault="00D10E34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18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291EF1" w:rsidRDefault="00D10E34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18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9B6C0E" w:rsidRPr="00411C07" w:rsidRDefault="00766DC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9B6C0E" w:rsidRDefault="00CD4280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2835" w:type="dxa"/>
          </w:tcPr>
          <w:p w:rsidR="009B6C0E" w:rsidRPr="00411C07" w:rsidRDefault="00CA3D21" w:rsidP="00CA3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дворовых территорий</w:t>
            </w:r>
          </w:p>
        </w:tc>
        <w:tc>
          <w:tcPr>
            <w:tcW w:w="1276" w:type="dxa"/>
          </w:tcPr>
          <w:p w:rsidR="009B6C0E" w:rsidRPr="00411C07" w:rsidRDefault="009B6C0E" w:rsidP="00D10E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D4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B6C0E" w:rsidRDefault="00CD4280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CD4280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1407" w:rsidRPr="00411C07" w:rsidTr="00B10093">
        <w:trPr>
          <w:tblCellSpacing w:w="5" w:type="nil"/>
        </w:trPr>
        <w:tc>
          <w:tcPr>
            <w:tcW w:w="359" w:type="dxa"/>
          </w:tcPr>
          <w:p w:rsidR="008414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41407" w:rsidRDefault="00841407" w:rsidP="00766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дворовых территорий многоквартирных домов </w:t>
            </w:r>
            <w:proofErr w:type="spellStart"/>
            <w:r w:rsidR="00766DC3"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841407" w:rsidRDefault="00841407" w:rsidP="0084140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41407" w:rsidRDefault="00841407" w:rsidP="00841407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841407" w:rsidRDefault="00CD4280" w:rsidP="00841407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841407" w:rsidRDefault="00841407" w:rsidP="00841407">
            <w:pPr>
              <w:rPr>
                <w:szCs w:val="22"/>
              </w:rPr>
            </w:pPr>
          </w:p>
        </w:tc>
        <w:tc>
          <w:tcPr>
            <w:tcW w:w="2835" w:type="dxa"/>
          </w:tcPr>
          <w:p w:rsidR="00841407" w:rsidRPr="00411C07" w:rsidRDefault="00CA3D21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дворовых территорий</w:t>
            </w:r>
          </w:p>
        </w:tc>
        <w:tc>
          <w:tcPr>
            <w:tcW w:w="1276" w:type="dxa"/>
          </w:tcPr>
          <w:p w:rsidR="00841407" w:rsidRDefault="000F4111" w:rsidP="00D10E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D4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0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41407" w:rsidRDefault="00CD4280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1407" w:rsidRDefault="00CD4280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111"/>
    <w:rsid w:val="000F4579"/>
    <w:rsid w:val="001153D2"/>
    <w:rsid w:val="001218F8"/>
    <w:rsid w:val="00133B54"/>
    <w:rsid w:val="00153132"/>
    <w:rsid w:val="001709F5"/>
    <w:rsid w:val="00170EA8"/>
    <w:rsid w:val="00175FB7"/>
    <w:rsid w:val="001925CF"/>
    <w:rsid w:val="001B5476"/>
    <w:rsid w:val="001C27A8"/>
    <w:rsid w:val="001C73C6"/>
    <w:rsid w:val="001E63A4"/>
    <w:rsid w:val="002021C5"/>
    <w:rsid w:val="0021517B"/>
    <w:rsid w:val="00242BFD"/>
    <w:rsid w:val="00243855"/>
    <w:rsid w:val="0024591C"/>
    <w:rsid w:val="00246ED7"/>
    <w:rsid w:val="002477FF"/>
    <w:rsid w:val="002874AE"/>
    <w:rsid w:val="00291EF1"/>
    <w:rsid w:val="00292283"/>
    <w:rsid w:val="00294B27"/>
    <w:rsid w:val="002976B4"/>
    <w:rsid w:val="002A75FC"/>
    <w:rsid w:val="002B36CF"/>
    <w:rsid w:val="002D1642"/>
    <w:rsid w:val="002F14CF"/>
    <w:rsid w:val="002F5AD3"/>
    <w:rsid w:val="002F6596"/>
    <w:rsid w:val="00315D7A"/>
    <w:rsid w:val="00324395"/>
    <w:rsid w:val="0033038F"/>
    <w:rsid w:val="00331D9C"/>
    <w:rsid w:val="00342DB1"/>
    <w:rsid w:val="00344F00"/>
    <w:rsid w:val="003533C9"/>
    <w:rsid w:val="00365B14"/>
    <w:rsid w:val="003711CD"/>
    <w:rsid w:val="003772F2"/>
    <w:rsid w:val="003F1CE3"/>
    <w:rsid w:val="003F48B2"/>
    <w:rsid w:val="00405389"/>
    <w:rsid w:val="00411C07"/>
    <w:rsid w:val="00414C98"/>
    <w:rsid w:val="004215B9"/>
    <w:rsid w:val="00426020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10AC3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65A7B"/>
    <w:rsid w:val="00666900"/>
    <w:rsid w:val="00692B2F"/>
    <w:rsid w:val="006A1841"/>
    <w:rsid w:val="006A54B3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66DC3"/>
    <w:rsid w:val="007773F1"/>
    <w:rsid w:val="007A2498"/>
    <w:rsid w:val="007A769F"/>
    <w:rsid w:val="007B0EA3"/>
    <w:rsid w:val="007C435C"/>
    <w:rsid w:val="007C69DC"/>
    <w:rsid w:val="007D6B3C"/>
    <w:rsid w:val="0080127E"/>
    <w:rsid w:val="00826B6D"/>
    <w:rsid w:val="00841407"/>
    <w:rsid w:val="00842BCB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654BF"/>
    <w:rsid w:val="00973AA9"/>
    <w:rsid w:val="00977742"/>
    <w:rsid w:val="00994CE4"/>
    <w:rsid w:val="009B01CD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95DC1"/>
    <w:rsid w:val="00AB4C46"/>
    <w:rsid w:val="00AE2278"/>
    <w:rsid w:val="00B10093"/>
    <w:rsid w:val="00B44B6C"/>
    <w:rsid w:val="00B469FA"/>
    <w:rsid w:val="00B61199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9528B"/>
    <w:rsid w:val="00CA3D21"/>
    <w:rsid w:val="00CA7779"/>
    <w:rsid w:val="00CB0F6B"/>
    <w:rsid w:val="00CD4280"/>
    <w:rsid w:val="00D10E34"/>
    <w:rsid w:val="00D440E3"/>
    <w:rsid w:val="00D510D4"/>
    <w:rsid w:val="00D76AD4"/>
    <w:rsid w:val="00D77B6A"/>
    <w:rsid w:val="00D8074E"/>
    <w:rsid w:val="00DA7C0D"/>
    <w:rsid w:val="00DB7994"/>
    <w:rsid w:val="00DC094C"/>
    <w:rsid w:val="00DC494B"/>
    <w:rsid w:val="00DE4567"/>
    <w:rsid w:val="00DF0705"/>
    <w:rsid w:val="00DF1115"/>
    <w:rsid w:val="00E0726B"/>
    <w:rsid w:val="00E22CE6"/>
    <w:rsid w:val="00E32588"/>
    <w:rsid w:val="00E42553"/>
    <w:rsid w:val="00E55835"/>
    <w:rsid w:val="00E648CD"/>
    <w:rsid w:val="00E72F05"/>
    <w:rsid w:val="00E736C5"/>
    <w:rsid w:val="00E90007"/>
    <w:rsid w:val="00E91C60"/>
    <w:rsid w:val="00E92D12"/>
    <w:rsid w:val="00EA32EB"/>
    <w:rsid w:val="00EA3C01"/>
    <w:rsid w:val="00EA5726"/>
    <w:rsid w:val="00EB0BCF"/>
    <w:rsid w:val="00ED20D0"/>
    <w:rsid w:val="00ED6B3F"/>
    <w:rsid w:val="00F303F1"/>
    <w:rsid w:val="00F31DED"/>
    <w:rsid w:val="00F4651F"/>
    <w:rsid w:val="00F538F7"/>
    <w:rsid w:val="00F64320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2022-12-30T07:05:00Z</cp:lastPrinted>
  <dcterms:created xsi:type="dcterms:W3CDTF">2021-01-28T05:55:00Z</dcterms:created>
  <dcterms:modified xsi:type="dcterms:W3CDTF">2022-12-30T07:06:00Z</dcterms:modified>
</cp:coreProperties>
</file>