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38" w:rsidRDefault="00A53F38" w:rsidP="00A53F38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A53F38" w:rsidRDefault="00A53F38" w:rsidP="00A53F3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A53F38" w:rsidRDefault="00A53F38" w:rsidP="00A53F3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A53F38" w:rsidRDefault="00A53F38" w:rsidP="00A53F3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A53F38" w:rsidRDefault="00A53F38" w:rsidP="00A53F3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A53F38" w:rsidRDefault="00A53F38" w:rsidP="00A53F3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A53F38" w:rsidRDefault="00A53F38" w:rsidP="00A53F3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3F38" w:rsidRDefault="00A53F38" w:rsidP="00A53F3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A53F38" w:rsidRDefault="00A53F38" w:rsidP="00A53F38">
      <w:pPr>
        <w:spacing w:after="0" w:line="240" w:lineRule="auto"/>
        <w:jc w:val="center"/>
        <w:rPr>
          <w:rFonts w:ascii="Times New Roman" w:hAnsi="Times New Roman"/>
        </w:rPr>
      </w:pPr>
    </w:p>
    <w:p w:rsidR="00A53F38" w:rsidRDefault="00A53F38" w:rsidP="00A53F38">
      <w:pPr>
        <w:spacing w:after="0" w:line="240" w:lineRule="auto"/>
        <w:jc w:val="center"/>
        <w:rPr>
          <w:rFonts w:ascii="Times New Roman" w:hAnsi="Times New Roman"/>
        </w:rPr>
      </w:pPr>
    </w:p>
    <w:p w:rsidR="00A53F38" w:rsidRDefault="00A53F38" w:rsidP="00A53F38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A53F38" w:rsidRDefault="00A53F38" w:rsidP="00A53F38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A53F38" w:rsidRDefault="00A53F38" w:rsidP="00A53F38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A53F38" w:rsidRDefault="00A53F38" w:rsidP="00A53F3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02.08.2019                                                                                    </w:t>
      </w:r>
      <w:r>
        <w:rPr>
          <w:rFonts w:ascii="Times New Roman" w:hAnsi="Times New Roman"/>
          <w:sz w:val="28"/>
          <w:lang w:val="en-US"/>
        </w:rPr>
        <w:t xml:space="preserve">N </w:t>
      </w:r>
      <w:r>
        <w:rPr>
          <w:rFonts w:ascii="Times New Roman" w:hAnsi="Times New Roman"/>
          <w:sz w:val="28"/>
        </w:rPr>
        <w:t>148</w:t>
      </w:r>
    </w:p>
    <w:p w:rsidR="00A53F38" w:rsidRDefault="00A53F38" w:rsidP="00A53F3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сл. </w:t>
      </w:r>
      <w:proofErr w:type="spellStart"/>
      <w:r>
        <w:rPr>
          <w:rFonts w:ascii="Times New Roman" w:hAnsi="Times New Roman"/>
          <w:sz w:val="28"/>
        </w:rPr>
        <w:t>Кашары</w:t>
      </w:r>
      <w:proofErr w:type="spellEnd"/>
    </w:p>
    <w:p w:rsidR="00A53F38" w:rsidRDefault="00A53F38" w:rsidP="00A53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A53F38" w:rsidTr="00A53F38">
        <w:tc>
          <w:tcPr>
            <w:tcW w:w="8930" w:type="dxa"/>
            <w:hideMark/>
          </w:tcPr>
          <w:p w:rsidR="00A53F38" w:rsidRDefault="00A53F38" w:rsidP="00A53F3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«Развитие физической культуры и спорта»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 6 месяцев 2019 год.</w:t>
            </w:r>
          </w:p>
        </w:tc>
      </w:tr>
    </w:tbl>
    <w:p w:rsidR="00A53F38" w:rsidRDefault="00A53F38" w:rsidP="00A53F38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 постановлением 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11.09.2018г. № 204 «Об утверждении Перечня муниципальных программ на 2019-2021г.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A53F38" w:rsidRDefault="00A53F38" w:rsidP="00A53F38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A53F38" w:rsidRDefault="00A53F38" w:rsidP="00A53F3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A53F38" w:rsidRDefault="00A53F38" w:rsidP="00A53F38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53F38" w:rsidRDefault="00A53F38" w:rsidP="00A53F38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района «Развитие физической культуры и спорта» за 6 месяцев 2019год согласно приложению к настоящему постановлению.</w:t>
      </w:r>
    </w:p>
    <w:p w:rsidR="00A53F38" w:rsidRDefault="00A53F38" w:rsidP="00A53F38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A53F38" w:rsidRDefault="00A53F38" w:rsidP="00A53F38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A53F38" w:rsidRDefault="00A53F38" w:rsidP="00A53F3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53F38" w:rsidRDefault="00A53F38" w:rsidP="00A53F38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53F38" w:rsidRDefault="00A53F38" w:rsidP="00A53F38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A53F38" w:rsidRDefault="00A53F38" w:rsidP="00A53F38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A53F38" w:rsidSect="00BE1F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Ю.И.Бородаенко</w:t>
      </w:r>
      <w:proofErr w:type="spellEnd"/>
    </w:p>
    <w:p w:rsidR="00A53F38" w:rsidRDefault="00A53F38" w:rsidP="00A53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53F38" w:rsidRDefault="00A53F38" w:rsidP="00A53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t>Кашарского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«Развитие физической культуры и спорта»</w:t>
      </w:r>
    </w:p>
    <w:p w:rsidR="00A53F38" w:rsidRPr="00772639" w:rsidRDefault="00A53F38" w:rsidP="00A53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772639">
        <w:rPr>
          <w:rFonts w:ascii="Times New Roman" w:hAnsi="Times New Roman" w:cs="Times New Roman"/>
          <w:sz w:val="24"/>
          <w:szCs w:val="24"/>
        </w:rPr>
        <w:t>мес.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A53F38" w:rsidRPr="006A4817" w:rsidTr="00AC72A2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proofErr w:type="spellStart"/>
            <w:r>
              <w:t>Кашарского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A53F38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F38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A53F38" w:rsidRPr="006A4817" w:rsidTr="00AC72A2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F38" w:rsidRPr="006A4817" w:rsidTr="00AC72A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53F38" w:rsidRPr="006A4817" w:rsidTr="00AC72A2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физического воспитания населения.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F38" w:rsidRPr="006A4817" w:rsidTr="00AC72A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спортивных и физкультурных мероприятий.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1A7B59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доли жителей поселения, систематически занимающегося физической культурой и спортом.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3F38" w:rsidRPr="006A4817" w:rsidTr="00AC72A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физической культуры и спорта.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F38" w:rsidRPr="006A4817" w:rsidTr="00AC72A2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спортивного инвентаря, оборудования, иного имущества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детских спортивных площадок).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1A7B59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уровня оснащенности современным спортивным инвентарем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оборудованием.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A53F38" w:rsidRPr="006A4817" w:rsidTr="00AC72A2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F38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8" w:rsidRPr="006A4817" w:rsidRDefault="00A53F38" w:rsidP="00AC72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38" w:rsidRPr="006A4817" w:rsidRDefault="00A53F38" w:rsidP="00AC72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</w:tbl>
    <w:p w:rsidR="00A53F38" w:rsidRDefault="00A53F38" w:rsidP="00A53F38"/>
    <w:p w:rsidR="00A53F38" w:rsidRDefault="00A53F38" w:rsidP="00A53F38"/>
    <w:sectPr w:rsidR="00A53F38" w:rsidSect="00A53F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3F38"/>
    <w:rsid w:val="00036D8B"/>
    <w:rsid w:val="007D159F"/>
    <w:rsid w:val="008529F0"/>
    <w:rsid w:val="00A53F38"/>
    <w:rsid w:val="00BE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3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3F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A53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2019-08-06T08:35:00Z</cp:lastPrinted>
  <dcterms:created xsi:type="dcterms:W3CDTF">2019-08-06T08:32:00Z</dcterms:created>
  <dcterms:modified xsi:type="dcterms:W3CDTF">2019-08-06T08:36:00Z</dcterms:modified>
</cp:coreProperties>
</file>